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A" w:rsidRPr="006C0B4A" w:rsidRDefault="006C0B4A">
      <w:pPr>
        <w:rPr>
          <w:rFonts w:ascii="MV Boli" w:hAnsi="MV Boli" w:cs="MV Boli"/>
          <w:b/>
          <w:u w:val="single"/>
        </w:rPr>
      </w:pPr>
      <w:r w:rsidRPr="006C0B4A">
        <w:rPr>
          <w:rFonts w:ascii="MV Boli" w:hAnsi="MV Boli" w:cs="MV Boli"/>
          <w:b/>
          <w:u w:val="single"/>
        </w:rPr>
        <w:t>RESULTAT FRÅN SV.BOXERKLUBBEN VLO´S UTSTÄLLNING 2012-05-20</w:t>
      </w:r>
    </w:p>
    <w:p w:rsidR="006C0B4A" w:rsidRPr="006C0B4A" w:rsidRDefault="006C0B4A">
      <w:pPr>
        <w:rPr>
          <w:rFonts w:ascii="MV Boli" w:hAnsi="MV Boli" w:cs="MV Boli"/>
          <w:b/>
        </w:rPr>
      </w:pPr>
      <w:r w:rsidRPr="006C0B4A">
        <w:rPr>
          <w:rFonts w:ascii="MV Boli" w:hAnsi="MV Boli" w:cs="MV Boli"/>
          <w:b/>
        </w:rPr>
        <w:t>Domare:  Margot Egeblad, Danmark</w:t>
      </w:r>
    </w:p>
    <w:tbl>
      <w:tblPr>
        <w:tblW w:w="13051" w:type="dxa"/>
        <w:tblInd w:w="-1417" w:type="dxa"/>
        <w:tblCellMar>
          <w:left w:w="70" w:type="dxa"/>
          <w:right w:w="70" w:type="dxa"/>
        </w:tblCellMar>
        <w:tblLook w:val="04A0"/>
      </w:tblPr>
      <w:tblGrid>
        <w:gridCol w:w="1931"/>
        <w:gridCol w:w="2460"/>
        <w:gridCol w:w="8660"/>
      </w:tblGrid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Bästa hane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3853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Swedbox Smokie Scott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 xml:space="preserve">SE18868/2010  Ägare Gustavsson 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3853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Honeybox Future Dream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SE28244/2010   Ägare Vilborg Sofi &amp; Joel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3853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Boxillas Bond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SE11110/2011  Ägare Wedberg Inger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3853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INT UCH KORAD PL CH SE UCH Tenzing Des Courtillieres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S39843/2003  Ägare Anderson Ingrid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Juniorklass ( 4 )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Teamwork Youtiz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SE45542/2011  Ägare Roos Annette &amp; Roger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Boxillas Bentley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SE11108/2011  Ägare Ollesdotter Charlotta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Heros Balboa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SE36572/2011  Ägare Palm Amanda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Algot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SE52556/2011  Ägare Wahlqvist Elin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Unghundsklass ( 4)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Boxillas Bond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SE11110/2011  Ägare Wedberg Inger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Queensie's James Bond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SE51386/2010  Ägare Norlin Sofia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Soerhagens Eragon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SE43272/2010  Ägare Niklasson Kristina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Valsängen's Xodus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SE62645/2010  Ägare Blomberg Eleonor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Bruksklass ( 6 )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Cert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Jiao-Jiao's Blanc Double Coubert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S46023/2008  Ägare Andersson Anna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R-cert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IPOI KORAD Jipotimas Yinichi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S62363/2008   Ägare Mellström Jill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LPI Playboy v Rusticana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S19089/2008  Ägare Dahlgren Harry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Swedbox Quintus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S10309/2009  Ägare Vaihela Madsen Monica, Vaihela Mikael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Öppenklass ( 10 )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BH1 BIR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3853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Swedbox Smokie Scott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 xml:space="preserve">SE18868/2010  Ägare Gustavsson 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BH2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3853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Honeybox Future Dream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SE28244/2010   Ägare Vilborg Sofi &amp; Joel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Ex Ck 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Swedbox Ragazzo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S46603/2009  Ägare Andersson Christina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Engelaiz Torres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S66880/2009  F Ägare Romlöv Anna, Mussawir Marlene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Championklass (1)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SE UCH Jaws The Fifth Element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S66206/2008  Ägare Winberg Madeleine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Veteranklass ( 3 )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BH4 BIR-veteran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Default="006C0B4A" w:rsidP="00385342">
            <w:pPr>
              <w:spacing w:after="0" w:line="240" w:lineRule="auto"/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INT UCH KORAD PL CH SE UCH Tenzing Des Courtillieres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 xml:space="preserve">S39843/2003  </w:t>
            </w:r>
          </w:p>
          <w:p w:rsidR="006C0B4A" w:rsidRPr="006C0B4A" w:rsidRDefault="006C0B4A" w:rsidP="00385342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Ägare Anderson Ingrid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Honeybox Napoleon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S58862/2002  Ägare Vilborg Sofi &amp; Joel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Swedbox Holinone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S53564/2003  Ägare Johansson Karl-Erik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  <w:p w:rsidR="00385342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  <w:p w:rsidR="00385342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  <w:p w:rsidR="00385342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Bästa tik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Queensie's Enya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S40875/2007   Ägare Wilcken Carin</w:t>
            </w: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Engelaiz Tennessee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S66881/2009  Ägare Günther Anna, Mussawir Marlene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Engelaiz Valencia An Angel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SE12096/2011  Ägare Bernander Carin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Boxolas Utopia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S45497/2009  Ägare Stålberg Ola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Juniorklass ( 10 )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Valsängen's Zoraya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SE41637/2011 Ägare Hiljanen Malin, Gabrilesson Hannah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Valsängen's Zoega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SE41636/2011  Ägare Winberg Madeleine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Ex   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Engelaiz Vizzla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SE12097/2011  Ägare Norell Eva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Engelaiz Valpolicella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SE12095/2011  Ägare Halle Kristin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Unghundsklass ( 5 )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BT3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Engelaiz Valencia An Angel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SE12096/2011  Ägare Bernander Carin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Ex Ck       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Swedbox Truly Tess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SE59755/2010  Ägare Fabricius Thérese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Queensie's Jizza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SE51388/2010 Ägare Nord Inger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Birkeboxer Gina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SE19203/2011 Ägare Rosendahl Berith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Bruksklass ( 5 )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Ex Ck Cert SE UCH BIR 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Queensie's Enya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S40875/2007   Ägare Wilcken Carin</w:t>
            </w: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R-cert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Engelaiz Qanazta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S22155/2008   Ägare Lindström Anna, Mussawir Marlene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Swedbox Santa Fe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SE18869/2010 Ägare Johansson Pamela, Dahlgren Harry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Swedbox Octopussy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S16021/2008   Ägare Dahlgren Maria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Öppenklass ( 8 )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BT2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Engelaiz Tennessee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S66881/2009  Ägare Günther Anna, Mussawir Marlene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BT4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Boxolas Utopia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S45497/2009  Ägare Stålberg Ola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Impressive's Zingy Zita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SE17785/2010 Ägare Nina Persson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Ex 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Jipotimas Chaconne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SE17579/2010  Ägare Mellström Jill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Championklass ( 2 )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SE UCH Engelaiz My Angel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S33892/2005   Ägare Bernander Carin</w:t>
            </w: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 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Ex  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SE UCH Engelaiz Okkra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S56677/2006   Ägare Jacobson Eva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Veteranklass ( 2) 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Ex Ck BIM veteran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LPII SE UCH Engelaiz Karamell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S26051/2004  Ägare Mussawir Marlene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Ex 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Helvetica" w:eastAsia="Times New Roman" w:hAnsi="Helvetica" w:cs="Helvetica"/>
                <w:b/>
                <w:bCs/>
                <w:sz w:val="18"/>
                <w:szCs w:val="18"/>
                <w:lang w:eastAsia="sv-SE"/>
              </w:rPr>
              <w:t xml:space="preserve">KORAD LPI LPII SE UCH Hälleviks Lady Macbeth </w:t>
            </w:r>
            <w:r w:rsidRPr="006C0B4A">
              <w:rPr>
                <w:rFonts w:ascii="Helvetica" w:eastAsia="Times New Roman" w:hAnsi="Helvetica" w:cs="Helvetica"/>
                <w:sz w:val="18"/>
                <w:szCs w:val="18"/>
                <w:lang w:eastAsia="sv-SE"/>
              </w:rPr>
              <w:t>S34467/2002  Ägare Rivhed Niklas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Bästa uppf.gr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Kennel Engelaiz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Kennel Queensie´s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Kennel Swedbox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Kennel Jipotimas</w:t>
            </w: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lastRenderedPageBreak/>
              <w:t>Bästa hanvalp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6C0B4A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0B4A" w:rsidRPr="006C0B4A" w:rsidRDefault="006C0B4A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77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Hausse Chess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SE58591/2011  Ägare Rikkinen Tauno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776A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Swedbox Uncle Sam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SE52550/2011  Ägare Sörensen Frida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4-6 månader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BH1</w:t>
            </w: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 BIM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Hausse Chess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SE58591/2011  Ägare Rikkinen Tauno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Hp BH2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Swedbox Uncle Sam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SE52550/2011  Ägare Sörensen Frida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385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sv-SE"/>
              </w:rPr>
              <w:t xml:space="preserve">Engelaiz Xavi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SE54344/2011  Ägare Ling-Vannerus Cecilia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Bästa tikvalp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Engelaiz Xpectation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SE54346/2011   Ägare Ljung Maria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4-6 månader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Jipotimas Love Actually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SE13958/2012   Ägare Mellström Jill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Hp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385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sv-SE"/>
              </w:rPr>
              <w:t xml:space="preserve">Novic's Petrella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SE62636/2011  Ägare Gaudiano Kerstin, Gaudiano Vincenzo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Två Kronors C Charmiga Zoey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SE11657/2012  Ägare Nilsson Maria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Novic's Patti-Page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SE62637/2011  Ägare Jentzell Tom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6-9 månader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Hp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BT1 </w:t>
            </w: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BIR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Engelaiz Xpectation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SE54346/2011   Ägare Ljung Maria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 xml:space="preserve">Hp   </w:t>
            </w: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Novic's Olivia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SE54167/2011 Ägare Brügge Elfgren Sofia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385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Times New Roman"/>
                <w:b/>
                <w:bCs/>
                <w:sz w:val="18"/>
                <w:szCs w:val="18"/>
                <w:lang w:eastAsia="sv-SE"/>
              </w:rPr>
              <w:t xml:space="preserve">Engelaiz Xanthelle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SE54345/2011  Ägare Åwall Ann-Christine</w:t>
            </w:r>
          </w:p>
        </w:tc>
      </w:tr>
      <w:tr w:rsidR="00385342" w:rsidRPr="006C0B4A" w:rsidTr="00385342">
        <w:trPr>
          <w:trHeight w:val="255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8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5342" w:rsidRPr="006C0B4A" w:rsidRDefault="00385342" w:rsidP="006C0B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</w:pPr>
            <w:r w:rsidRPr="006C0B4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sv-SE"/>
              </w:rPr>
              <w:t xml:space="preserve">Made Of Love Cornelia </w:t>
            </w:r>
            <w:r w:rsidRPr="006C0B4A">
              <w:rPr>
                <w:rFonts w:ascii="Arial" w:eastAsia="Times New Roman" w:hAnsi="Arial" w:cs="Arial"/>
                <w:sz w:val="18"/>
                <w:szCs w:val="18"/>
                <w:lang w:eastAsia="sv-SE"/>
              </w:rPr>
              <w:t>SE59663/2011  Ägare Sundström Annika</w:t>
            </w:r>
          </w:p>
        </w:tc>
      </w:tr>
    </w:tbl>
    <w:p w:rsidR="006C0B4A" w:rsidRDefault="006C0B4A">
      <w:pPr>
        <w:rPr>
          <w:b/>
        </w:rPr>
      </w:pPr>
    </w:p>
    <w:p w:rsidR="006C0B4A" w:rsidRPr="006C0B4A" w:rsidRDefault="006C0B4A">
      <w:pPr>
        <w:rPr>
          <w:rFonts w:ascii="Mangal" w:hAnsi="Mangal" w:cs="Mangal"/>
          <w:b/>
        </w:rPr>
      </w:pPr>
    </w:p>
    <w:sectPr w:rsidR="006C0B4A" w:rsidRPr="006C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compat/>
  <w:rsids>
    <w:rsidRoot w:val="006C0B4A"/>
    <w:rsid w:val="002E0726"/>
    <w:rsid w:val="00385342"/>
    <w:rsid w:val="006C0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1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792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Göteborgs stad</Company>
  <LinksUpToDate>false</LinksUpToDate>
  <CharactersWithSpaces>4985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maland0430</dc:creator>
  <cp:lastModifiedBy>maland0430</cp:lastModifiedBy>
  <cp:revision>1</cp:revision>
  <dcterms:created xsi:type="dcterms:W3CDTF">2012-06-27T22:40:00Z</dcterms:created>
  <dcterms:modified xsi:type="dcterms:W3CDTF">2012-06-27T22:51:00Z</dcterms:modified>
</cp:coreProperties>
</file>